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6" w:rsidRPr="00F30CE6" w:rsidRDefault="00F30CE6" w:rsidP="00F30C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0CE6" w:rsidRDefault="00F30CE6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F47" w:rsidRDefault="00F30CE6" w:rsidP="00DB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8B">
        <w:rPr>
          <w:rFonts w:ascii="Times New Roman" w:hAnsi="Times New Roman" w:cs="Times New Roman"/>
          <w:b/>
          <w:sz w:val="24"/>
          <w:szCs w:val="24"/>
        </w:rPr>
        <w:t>Комплекто</w:t>
      </w:r>
      <w:r w:rsidR="00881F47">
        <w:rPr>
          <w:rFonts w:ascii="Times New Roman" w:hAnsi="Times New Roman" w:cs="Times New Roman"/>
          <w:b/>
          <w:sz w:val="24"/>
          <w:szCs w:val="24"/>
        </w:rPr>
        <w:t>вание школьной</w:t>
      </w:r>
      <w:r w:rsidR="00DB58BA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881F47">
        <w:rPr>
          <w:rFonts w:ascii="Times New Roman" w:hAnsi="Times New Roman" w:cs="Times New Roman"/>
          <w:b/>
          <w:sz w:val="24"/>
          <w:szCs w:val="24"/>
        </w:rPr>
        <w:t>и МОУ «ООШ п</w:t>
      </w:r>
      <w:proofErr w:type="gramStart"/>
      <w:r w:rsidR="00881F4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881F47">
        <w:rPr>
          <w:rFonts w:ascii="Times New Roman" w:hAnsi="Times New Roman" w:cs="Times New Roman"/>
          <w:b/>
          <w:sz w:val="24"/>
          <w:szCs w:val="24"/>
        </w:rPr>
        <w:t>осточный»</w:t>
      </w:r>
    </w:p>
    <w:p w:rsidR="00F30CE6" w:rsidRPr="00C964AD" w:rsidRDefault="00DB58BA" w:rsidP="00DB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Pr="00DB58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DB58BA">
        <w:rPr>
          <w:rFonts w:ascii="Times New Roman" w:hAnsi="Times New Roman" w:cs="Times New Roman"/>
          <w:b/>
          <w:sz w:val="24"/>
          <w:szCs w:val="24"/>
        </w:rPr>
        <w:t>7</w:t>
      </w:r>
      <w:r w:rsidR="00F30CE6" w:rsidRPr="003F2A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58BA" w:rsidRPr="00C964AD" w:rsidRDefault="00DB58BA" w:rsidP="00DB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386"/>
      </w:tblGrid>
      <w:tr w:rsidR="00F30CE6" w:rsidRPr="00F30CE6" w:rsidTr="003F2A8B">
        <w:trPr>
          <w:trHeight w:val="317"/>
        </w:trPr>
        <w:tc>
          <w:tcPr>
            <w:tcW w:w="5104" w:type="dxa"/>
            <w:shd w:val="clear" w:color="auto" w:fill="auto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386" w:type="dxa"/>
            <w:shd w:val="clear" w:color="auto" w:fill="auto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Количественная характеристика </w:t>
            </w:r>
          </w:p>
        </w:tc>
      </w:tr>
      <w:tr w:rsidR="00F30CE6" w:rsidRPr="00F30CE6" w:rsidTr="00F30CE6">
        <w:trPr>
          <w:trHeight w:val="288"/>
        </w:trPr>
        <w:tc>
          <w:tcPr>
            <w:tcW w:w="5104" w:type="dxa"/>
            <w:shd w:val="clear" w:color="auto" w:fill="auto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Выделено средств на приобретение учебной литературы </w:t>
            </w:r>
          </w:p>
        </w:tc>
        <w:tc>
          <w:tcPr>
            <w:tcW w:w="5386" w:type="dxa"/>
            <w:shd w:val="clear" w:color="auto" w:fill="auto"/>
          </w:tcPr>
          <w:p w:rsidR="00F30CE6" w:rsidRPr="007075A2" w:rsidRDefault="007075A2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2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F30CE6" w:rsidRPr="00F30CE6" w:rsidTr="00F30CE6">
        <w:trPr>
          <w:trHeight w:val="288"/>
        </w:trPr>
        <w:tc>
          <w:tcPr>
            <w:tcW w:w="5104" w:type="dxa"/>
            <w:shd w:val="clear" w:color="auto" w:fill="auto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Освоено средств на приобретение учебной литературы </w:t>
            </w:r>
          </w:p>
        </w:tc>
        <w:tc>
          <w:tcPr>
            <w:tcW w:w="5386" w:type="dxa"/>
            <w:shd w:val="clear" w:color="auto" w:fill="auto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</w:tr>
      <w:tr w:rsidR="00F30CE6" w:rsidRPr="00F30CE6" w:rsidTr="00F30CE6">
        <w:trPr>
          <w:trHeight w:val="301"/>
        </w:trPr>
        <w:tc>
          <w:tcPr>
            <w:tcW w:w="5104" w:type="dxa"/>
            <w:shd w:val="clear" w:color="auto" w:fill="auto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Кол-во средств, не освоенных к началу учебного года </w:t>
            </w:r>
          </w:p>
        </w:tc>
        <w:tc>
          <w:tcPr>
            <w:tcW w:w="5386" w:type="dxa"/>
            <w:shd w:val="clear" w:color="auto" w:fill="auto"/>
          </w:tcPr>
          <w:p w:rsidR="00F30CE6" w:rsidRPr="00C964AD" w:rsidRDefault="007075A2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</w:tr>
    </w:tbl>
    <w:p w:rsidR="00F30CE6" w:rsidRPr="00DB58BA" w:rsidRDefault="00F30CE6" w:rsidP="00DB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CE6">
        <w:rPr>
          <w:rFonts w:ascii="Times New Roman" w:hAnsi="Times New Roman" w:cs="Times New Roman"/>
          <w:b/>
          <w:sz w:val="24"/>
          <w:szCs w:val="24"/>
        </w:rPr>
        <w:t>Комплек</w:t>
      </w:r>
      <w:r w:rsidR="00DB58BA">
        <w:rPr>
          <w:rFonts w:ascii="Times New Roman" w:hAnsi="Times New Roman" w:cs="Times New Roman"/>
          <w:b/>
          <w:sz w:val="24"/>
          <w:szCs w:val="24"/>
        </w:rPr>
        <w:t>тование начальной школы</w:t>
      </w:r>
    </w:p>
    <w:tbl>
      <w:tblPr>
        <w:tblW w:w="1045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2552"/>
        <w:gridCol w:w="2835"/>
        <w:gridCol w:w="2551"/>
      </w:tblGrid>
      <w:tr w:rsidR="00F30CE6" w:rsidRPr="00F30CE6" w:rsidTr="00F30CE6">
        <w:trPr>
          <w:trHeight w:val="369"/>
        </w:trPr>
        <w:tc>
          <w:tcPr>
            <w:tcW w:w="7908" w:type="dxa"/>
            <w:gridSpan w:val="3"/>
          </w:tcPr>
          <w:p w:rsidR="00F30CE6" w:rsidRPr="00DB58BA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Приобретено всего учеб</w:t>
            </w:r>
            <w:r w:rsidR="00DB58BA">
              <w:rPr>
                <w:rFonts w:ascii="Times New Roman" w:hAnsi="Times New Roman" w:cs="Times New Roman"/>
                <w:sz w:val="20"/>
                <w:szCs w:val="24"/>
              </w:rPr>
              <w:t>ников для начальной школы в 201</w:t>
            </w:r>
            <w:r w:rsidR="00DB58BA" w:rsidRPr="00DB58B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r w:rsidR="003F2A8B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0CE6" w:rsidRPr="00F30CE6" w:rsidTr="00F30CE6">
        <w:tc>
          <w:tcPr>
            <w:tcW w:w="252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в том</w:t>
            </w:r>
          </w:p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числе  </w:t>
            </w:r>
            <w:proofErr w:type="gramStart"/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для</w:t>
            </w:r>
            <w:proofErr w:type="gramEnd"/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F30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об</w:t>
            </w:r>
            <w:r w:rsidR="003F2A8B">
              <w:rPr>
                <w:rFonts w:ascii="Times New Roman" w:hAnsi="Times New Roman" w:cs="Times New Roman"/>
                <w:sz w:val="20"/>
                <w:szCs w:val="24"/>
              </w:rPr>
              <w:t xml:space="preserve">щий фонд действующих учебников для начальной школы </w:t>
            </w: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(с учётом предыдущих закупок),  экз.</w:t>
            </w:r>
          </w:p>
        </w:tc>
        <w:tc>
          <w:tcPr>
            <w:tcW w:w="255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% </w:t>
            </w:r>
          </w:p>
          <w:p w:rsidR="003F2A8B" w:rsidRDefault="003F2A8B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F30CE6" w:rsidRPr="00F30CE6">
              <w:rPr>
                <w:rFonts w:ascii="Times New Roman" w:hAnsi="Times New Roman" w:cs="Times New Roman"/>
                <w:sz w:val="20"/>
                <w:szCs w:val="24"/>
              </w:rPr>
              <w:t>беспеченности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30CE6" w:rsidRPr="00DB58BA" w:rsidRDefault="003F2A8B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</w:p>
        </w:tc>
      </w:tr>
      <w:tr w:rsidR="00F30CE6" w:rsidRPr="00F30CE6" w:rsidTr="00F30CE6">
        <w:tc>
          <w:tcPr>
            <w:tcW w:w="252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1 класса</w:t>
            </w:r>
          </w:p>
        </w:tc>
        <w:tc>
          <w:tcPr>
            <w:tcW w:w="2552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F30CE6">
        <w:tc>
          <w:tcPr>
            <w:tcW w:w="252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2 класса</w:t>
            </w:r>
          </w:p>
        </w:tc>
        <w:tc>
          <w:tcPr>
            <w:tcW w:w="2552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F30CE6">
        <w:tc>
          <w:tcPr>
            <w:tcW w:w="252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3 класса</w:t>
            </w:r>
          </w:p>
        </w:tc>
        <w:tc>
          <w:tcPr>
            <w:tcW w:w="2552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F30CE6">
        <w:tc>
          <w:tcPr>
            <w:tcW w:w="252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4 класса</w:t>
            </w:r>
          </w:p>
        </w:tc>
        <w:tc>
          <w:tcPr>
            <w:tcW w:w="2552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F30CE6" w:rsidRPr="00C964AD" w:rsidRDefault="00C964AD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text" w:horzAnchor="margin" w:tblpX="-601" w:tblpY="5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2835"/>
        <w:gridCol w:w="2551"/>
      </w:tblGrid>
      <w:tr w:rsidR="003F2A8B" w:rsidRPr="00F30CE6" w:rsidTr="003F2A8B">
        <w:tc>
          <w:tcPr>
            <w:tcW w:w="7905" w:type="dxa"/>
            <w:gridSpan w:val="3"/>
          </w:tcPr>
          <w:p w:rsidR="00F30CE6" w:rsidRPr="00DB58BA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Приобретено всего учеб</w:t>
            </w:r>
            <w:r w:rsidR="00DB58BA">
              <w:rPr>
                <w:rFonts w:ascii="Times New Roman" w:hAnsi="Times New Roman" w:cs="Times New Roman"/>
                <w:sz w:val="20"/>
                <w:szCs w:val="24"/>
              </w:rPr>
              <w:t>ников для основной  школы в 201</w:t>
            </w:r>
            <w:r w:rsidR="00DB58BA" w:rsidRPr="00DB58B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r w:rsidR="003F2A8B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0CE6" w:rsidRPr="00F30CE6" w:rsidTr="00200DC4">
        <w:trPr>
          <w:trHeight w:val="1169"/>
        </w:trPr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в том</w:t>
            </w:r>
          </w:p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числе  </w:t>
            </w:r>
            <w:proofErr w:type="gramStart"/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для</w:t>
            </w:r>
            <w:proofErr w:type="gramEnd"/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F30CE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об</w:t>
            </w:r>
            <w:r w:rsidR="003F2A8B">
              <w:rPr>
                <w:rFonts w:ascii="Times New Roman" w:hAnsi="Times New Roman" w:cs="Times New Roman"/>
                <w:sz w:val="20"/>
                <w:szCs w:val="24"/>
              </w:rPr>
              <w:t xml:space="preserve">щий фонд действующих учебников для основной  школы </w:t>
            </w: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(с учётом предыдущих закупок),  экз.</w:t>
            </w:r>
          </w:p>
        </w:tc>
        <w:tc>
          <w:tcPr>
            <w:tcW w:w="2551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 xml:space="preserve">% </w:t>
            </w:r>
          </w:p>
          <w:p w:rsidR="00F30CE6" w:rsidRPr="00DB58BA" w:rsidRDefault="003F2A8B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F30CE6" w:rsidRPr="00F30CE6">
              <w:rPr>
                <w:rFonts w:ascii="Times New Roman" w:hAnsi="Times New Roman" w:cs="Times New Roman"/>
                <w:sz w:val="20"/>
                <w:szCs w:val="24"/>
              </w:rPr>
              <w:t>беспеченности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F30CE6" w:rsidRPr="00F30CE6" w:rsidTr="003F2A8B"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5 класса</w:t>
            </w:r>
          </w:p>
        </w:tc>
        <w:tc>
          <w:tcPr>
            <w:tcW w:w="2552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0CE6" w:rsidRPr="002B0CCC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3F2A8B"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6 класса</w:t>
            </w:r>
          </w:p>
        </w:tc>
        <w:tc>
          <w:tcPr>
            <w:tcW w:w="2552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30CE6" w:rsidRPr="002B0CCC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30CE6" w:rsidRPr="003F2A8B" w:rsidRDefault="00200DC4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3F2A8B"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7 класса</w:t>
            </w:r>
          </w:p>
        </w:tc>
        <w:tc>
          <w:tcPr>
            <w:tcW w:w="2552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30CE6" w:rsidRPr="003F2A8B" w:rsidRDefault="00200DC4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3F2A8B"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8 класса</w:t>
            </w:r>
          </w:p>
        </w:tc>
        <w:tc>
          <w:tcPr>
            <w:tcW w:w="2552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30CE6" w:rsidRPr="003F2A8B" w:rsidRDefault="00200DC4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CE6" w:rsidRPr="00F30CE6" w:rsidTr="003F2A8B">
        <w:tc>
          <w:tcPr>
            <w:tcW w:w="2518" w:type="dxa"/>
          </w:tcPr>
          <w:p w:rsidR="00F30CE6" w:rsidRPr="00F30CE6" w:rsidRDefault="00F30CE6" w:rsidP="00F30CE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30CE6">
              <w:rPr>
                <w:rFonts w:ascii="Times New Roman" w:hAnsi="Times New Roman" w:cs="Times New Roman"/>
                <w:sz w:val="20"/>
                <w:szCs w:val="24"/>
              </w:rPr>
              <w:t>9 класса</w:t>
            </w:r>
          </w:p>
        </w:tc>
        <w:tc>
          <w:tcPr>
            <w:tcW w:w="2552" w:type="dxa"/>
          </w:tcPr>
          <w:p w:rsidR="00F30CE6" w:rsidRPr="00200DC4" w:rsidRDefault="00200DC4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F30CE6" w:rsidRPr="003F2A8B" w:rsidRDefault="00200DC4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0CE6" w:rsidRPr="00F30CE6" w:rsidRDefault="00F30CE6" w:rsidP="00F30C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0CE6">
        <w:rPr>
          <w:rFonts w:ascii="Times New Roman" w:hAnsi="Times New Roman" w:cs="Times New Roman"/>
          <w:b/>
          <w:sz w:val="24"/>
          <w:szCs w:val="24"/>
        </w:rPr>
        <w:t>Комплектование основной  школы за счет средств основного бюджета (субвенций)</w:t>
      </w:r>
    </w:p>
    <w:p w:rsidR="00F30CE6" w:rsidRPr="00F30CE6" w:rsidRDefault="00F30CE6" w:rsidP="00F30C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30CE6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F30CE6" w:rsidRPr="00F30CE6" w:rsidRDefault="00F30CE6" w:rsidP="00F3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CE6">
        <w:rPr>
          <w:rFonts w:ascii="Times New Roman" w:hAnsi="Times New Roman" w:cs="Times New Roman"/>
          <w:sz w:val="24"/>
          <w:szCs w:val="24"/>
        </w:rPr>
        <w:t>Приобретено учебников за счет средств муниципального бюджета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2835"/>
        <w:gridCol w:w="2551"/>
      </w:tblGrid>
      <w:tr w:rsidR="00F30CE6" w:rsidRPr="00F30CE6" w:rsidTr="00F30CE6"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начальной школы (экз.)</w:t>
            </w:r>
          </w:p>
        </w:tc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основной школы (экз.)</w:t>
            </w:r>
          </w:p>
        </w:tc>
        <w:tc>
          <w:tcPr>
            <w:tcW w:w="2835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средней школы (экз.)</w:t>
            </w:r>
          </w:p>
        </w:tc>
        <w:tc>
          <w:tcPr>
            <w:tcW w:w="2551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на сумму (тыс</w:t>
            </w:r>
            <w:proofErr w:type="gramStart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уб.)</w:t>
            </w:r>
          </w:p>
        </w:tc>
      </w:tr>
      <w:tr w:rsidR="00F30CE6" w:rsidRPr="00F30CE6" w:rsidTr="00F30CE6">
        <w:tc>
          <w:tcPr>
            <w:tcW w:w="2552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F30CE6" w:rsidRPr="002B0CCC" w:rsidRDefault="00F30CE6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30CE6" w:rsidRPr="00DB58BA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30CE6" w:rsidRPr="00F30CE6" w:rsidRDefault="00F30CE6" w:rsidP="00F3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CE6">
        <w:rPr>
          <w:rFonts w:ascii="Times New Roman" w:hAnsi="Times New Roman" w:cs="Times New Roman"/>
          <w:sz w:val="24"/>
          <w:szCs w:val="24"/>
        </w:rPr>
        <w:t>Приобретено учебников за счет средств родителей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2835"/>
        <w:gridCol w:w="2551"/>
      </w:tblGrid>
      <w:tr w:rsidR="00F30CE6" w:rsidRPr="00F30CE6" w:rsidTr="003F2A8B"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начальной школы (экз.)</w:t>
            </w:r>
          </w:p>
        </w:tc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основной школы (экз.)</w:t>
            </w:r>
          </w:p>
        </w:tc>
        <w:tc>
          <w:tcPr>
            <w:tcW w:w="2835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средней школы (экз.)</w:t>
            </w:r>
          </w:p>
        </w:tc>
        <w:tc>
          <w:tcPr>
            <w:tcW w:w="2551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на сумму (тыс</w:t>
            </w:r>
            <w:proofErr w:type="gramStart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уб.)</w:t>
            </w:r>
          </w:p>
        </w:tc>
      </w:tr>
      <w:tr w:rsidR="00F30CE6" w:rsidRPr="00F30CE6" w:rsidTr="003F2A8B">
        <w:tc>
          <w:tcPr>
            <w:tcW w:w="2552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</w:tr>
    </w:tbl>
    <w:p w:rsidR="00F30CE6" w:rsidRPr="00F30CE6" w:rsidRDefault="00F30CE6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CE6" w:rsidRPr="00DB58BA" w:rsidRDefault="00F30CE6" w:rsidP="00F30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CE6">
        <w:rPr>
          <w:rFonts w:ascii="Times New Roman" w:hAnsi="Times New Roman" w:cs="Times New Roman"/>
          <w:sz w:val="24"/>
          <w:szCs w:val="24"/>
        </w:rPr>
        <w:t xml:space="preserve">Приобретено учебников за счет спонсорских средств </w:t>
      </w:r>
      <w:r w:rsidR="003F2A8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2835"/>
        <w:gridCol w:w="2551"/>
      </w:tblGrid>
      <w:tr w:rsidR="00F30CE6" w:rsidRPr="00F30CE6" w:rsidTr="003F2A8B"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начальной школы (экз.)</w:t>
            </w:r>
          </w:p>
        </w:tc>
        <w:tc>
          <w:tcPr>
            <w:tcW w:w="2552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основной школы (экз.)</w:t>
            </w:r>
          </w:p>
        </w:tc>
        <w:tc>
          <w:tcPr>
            <w:tcW w:w="2835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для средней школы (экз.)</w:t>
            </w:r>
          </w:p>
        </w:tc>
        <w:tc>
          <w:tcPr>
            <w:tcW w:w="2551" w:type="dxa"/>
            <w:shd w:val="clear" w:color="auto" w:fill="auto"/>
          </w:tcPr>
          <w:p w:rsidR="00F30CE6" w:rsidRPr="003F2A8B" w:rsidRDefault="00F30CE6" w:rsidP="00F30CE6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на сумму (тыс</w:t>
            </w:r>
            <w:proofErr w:type="gramStart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3F2A8B">
              <w:rPr>
                <w:rFonts w:ascii="Times New Roman" w:hAnsi="Times New Roman" w:cs="Times New Roman"/>
                <w:b/>
                <w:sz w:val="20"/>
                <w:szCs w:val="24"/>
              </w:rPr>
              <w:t>уб.)</w:t>
            </w:r>
          </w:p>
        </w:tc>
      </w:tr>
      <w:tr w:rsidR="00F30CE6" w:rsidRPr="00F30CE6" w:rsidTr="003F2A8B">
        <w:tc>
          <w:tcPr>
            <w:tcW w:w="2552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30CE6" w:rsidRPr="002B0CCC" w:rsidRDefault="002B0CCC" w:rsidP="00F30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C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55EAE" w:rsidRDefault="00E55EAE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CCC" w:rsidRDefault="002B0CCC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CCC" w:rsidRDefault="002B0CCC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CCC" w:rsidRDefault="002B0CCC" w:rsidP="00F3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CCC" w:rsidRPr="002B0CCC" w:rsidRDefault="002B0CCC" w:rsidP="00F30C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2B0CCC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B0CC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B0CCC">
        <w:rPr>
          <w:rFonts w:ascii="Times New Roman" w:hAnsi="Times New Roman" w:cs="Times New Roman"/>
          <w:b/>
          <w:sz w:val="24"/>
          <w:szCs w:val="24"/>
        </w:rPr>
        <w:t>Г.М.Нитишева</w:t>
      </w:r>
      <w:proofErr w:type="spellEnd"/>
    </w:p>
    <w:sectPr w:rsidR="002B0CCC" w:rsidRPr="002B0CCC" w:rsidSect="00F30CE6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E6"/>
    <w:rsid w:val="000B0648"/>
    <w:rsid w:val="00200DC4"/>
    <w:rsid w:val="002B0CCC"/>
    <w:rsid w:val="003B01FF"/>
    <w:rsid w:val="003F2A8B"/>
    <w:rsid w:val="007075A2"/>
    <w:rsid w:val="00881F47"/>
    <w:rsid w:val="00C2390B"/>
    <w:rsid w:val="00C964AD"/>
    <w:rsid w:val="00DB58BA"/>
    <w:rsid w:val="00E55EAE"/>
    <w:rsid w:val="00F3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Андрей</cp:lastModifiedBy>
  <cp:revision>7</cp:revision>
  <dcterms:created xsi:type="dcterms:W3CDTF">2014-06-29T15:35:00Z</dcterms:created>
  <dcterms:modified xsi:type="dcterms:W3CDTF">2016-09-15T08:15:00Z</dcterms:modified>
</cp:coreProperties>
</file>